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68" w:rsidRPr="00312F6B" w:rsidRDefault="004E3FFA" w:rsidP="00312F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Participation</w:t>
      </w:r>
      <w:r w:rsidR="00ED6896">
        <w:rPr>
          <w:b/>
          <w:sz w:val="28"/>
          <w:szCs w:val="28"/>
          <w:u w:val="single"/>
        </w:rPr>
        <w:t>____________________________________________      Overall:        /</w:t>
      </w:r>
      <w:r w:rsidR="00620D92">
        <w:rPr>
          <w:b/>
          <w:sz w:val="28"/>
          <w:szCs w:val="28"/>
          <w:u w:val="single"/>
        </w:rPr>
        <w:t>6</w:t>
      </w:r>
      <w:r w:rsidR="00ED6896">
        <w:rPr>
          <w:b/>
          <w:sz w:val="28"/>
          <w:szCs w:val="28"/>
          <w:u w:val="single"/>
        </w:rPr>
        <w:t>0</w:t>
      </w:r>
    </w:p>
    <w:p w:rsidR="00377268" w:rsidRDefault="00377268" w:rsidP="00377268">
      <w:r w:rsidRPr="00BC7D88">
        <w:tab/>
      </w:r>
      <w:r w:rsidR="00382D66">
        <w:tab/>
      </w:r>
      <w:r w:rsidRPr="00BC7D88">
        <w:t xml:space="preserve">Student </w:t>
      </w:r>
      <w:r>
        <w:t>has work out and is in seat</w:t>
      </w:r>
      <w:r w:rsidRPr="00BC7D88">
        <w:t xml:space="preserve"> when the bell rings</w:t>
      </w:r>
      <w:r>
        <w:tab/>
      </w:r>
      <w:r w:rsidR="00E933A4">
        <w:t xml:space="preserve">     </w:t>
      </w:r>
      <w:r w:rsidRPr="00BC7D88">
        <w:t>Student uses class time effectively</w:t>
      </w:r>
    </w:p>
    <w:p w:rsidR="002A5402" w:rsidRDefault="002A5402" w:rsidP="00377268">
      <w:r>
        <w:tab/>
        <w:t xml:space="preserve">           </w:t>
      </w:r>
      <w:r w:rsidR="00382D66">
        <w:tab/>
      </w:r>
      <w:r w:rsidR="00EC6A34">
        <w:t>Student is consistently on time</w:t>
      </w:r>
      <w:r w:rsidR="00E933A4">
        <w:tab/>
      </w:r>
      <w:r w:rsidR="00377268" w:rsidRPr="00BC7D88">
        <w:t>Student works diligently to complete work</w:t>
      </w:r>
      <w:r w:rsidR="00377268">
        <w:tab/>
      </w:r>
      <w:r w:rsidR="00377268">
        <w:tab/>
      </w:r>
      <w:r w:rsidR="00377268">
        <w:tab/>
      </w:r>
    </w:p>
    <w:p w:rsidR="00242204" w:rsidRDefault="00382D66" w:rsidP="00382D66">
      <w:r>
        <w:t xml:space="preserve">          </w:t>
      </w:r>
      <w:r w:rsidR="002A5402">
        <w:t xml:space="preserve">Student is “present”          </w:t>
      </w:r>
      <w:r w:rsidR="00377268" w:rsidRPr="00BC7D88">
        <w:t xml:space="preserve">Student is </w:t>
      </w:r>
      <w:r w:rsidR="00337BA7">
        <w:t>engaged</w:t>
      </w:r>
      <w:r w:rsidR="00E933A4">
        <w:t xml:space="preserve"> - </w:t>
      </w:r>
      <w:r w:rsidR="00377268" w:rsidRPr="00BC7D88">
        <w:t>not easily distracted</w:t>
      </w:r>
      <w:r w:rsidR="00E933A4">
        <w:t xml:space="preserve"> by cell phone</w:t>
      </w:r>
      <w:r w:rsidR="00337BA7">
        <w:t>, by laptop,</w:t>
      </w:r>
      <w:r w:rsidR="00E933A4">
        <w:t xml:space="preserve"> or by side conversations</w:t>
      </w:r>
    </w:p>
    <w:p w:rsidR="00E933A4" w:rsidRDefault="00E933A4" w:rsidP="00382D66">
      <w:pPr>
        <w:ind w:left="720" w:firstLine="720"/>
        <w:rPr>
          <w:b/>
        </w:rPr>
      </w:pPr>
      <w:r>
        <w:t xml:space="preserve">Student respects others; </w:t>
      </w:r>
      <w:r w:rsidRPr="00E933A4">
        <w:rPr>
          <w:b/>
        </w:rPr>
        <w:t>not</w:t>
      </w:r>
      <w:r>
        <w:rPr>
          <w:b/>
        </w:rPr>
        <w:t xml:space="preserve"> talking as others share ideas, builds own thoughts upon the ideas of others</w:t>
      </w:r>
    </w:p>
    <w:p w:rsidR="00573F9E" w:rsidRDefault="00377268" w:rsidP="00377268">
      <w:pPr>
        <w:pStyle w:val="Heading1"/>
        <w:rPr>
          <w:sz w:val="20"/>
        </w:rPr>
      </w:pPr>
      <w:r w:rsidRPr="00BC7D88">
        <w:rPr>
          <w:sz w:val="20"/>
        </w:rPr>
        <w:tab/>
      </w:r>
      <w:r w:rsidR="00242204">
        <w:rPr>
          <w:sz w:val="20"/>
        </w:rPr>
        <w:tab/>
        <w:t xml:space="preserve">Student does not </w:t>
      </w:r>
      <w:r w:rsidR="00DC7E70">
        <w:rPr>
          <w:sz w:val="20"/>
        </w:rPr>
        <w:t>use phone</w:t>
      </w:r>
      <w:r w:rsidR="00242204">
        <w:rPr>
          <w:sz w:val="20"/>
        </w:rPr>
        <w:t xml:space="preserve"> in class</w:t>
      </w:r>
      <w:r w:rsidR="00573F9E">
        <w:rPr>
          <w:sz w:val="20"/>
        </w:rPr>
        <w:t>; student does not have phone hidden on desk or in lap during class</w:t>
      </w:r>
    </w:p>
    <w:p w:rsidR="00377268" w:rsidRDefault="00E933A4" w:rsidP="00377268">
      <w:pPr>
        <w:pStyle w:val="Heading1"/>
        <w:rPr>
          <w:sz w:val="20"/>
        </w:rPr>
      </w:pPr>
      <w:r>
        <w:rPr>
          <w:sz w:val="20"/>
        </w:rPr>
        <w:tab/>
        <w:t xml:space="preserve">         </w:t>
      </w:r>
    </w:p>
    <w:p w:rsidR="00E933A4" w:rsidRDefault="00E933A4" w:rsidP="00E933A4">
      <w:pPr>
        <w:ind w:firstLine="540"/>
      </w:pPr>
      <w:r>
        <w:t>Attentiveness:</w:t>
      </w:r>
      <w:r>
        <w:tab/>
        <w:t xml:space="preserve"> </w:t>
      </w:r>
      <w:r w:rsidR="004E3FFA">
        <w:t>S</w:t>
      </w:r>
      <w:r>
        <w:t>tudent is engaged and active as a listener</w:t>
      </w:r>
      <w:r w:rsidR="00573F9E">
        <w:t xml:space="preserve">; </w:t>
      </w:r>
      <w:r w:rsidR="004E3FFA">
        <w:tab/>
        <w:t xml:space="preserve">Monitors own contributions </w:t>
      </w:r>
      <w:r w:rsidR="00573F9E">
        <w:t xml:space="preserve">to not dominate </w:t>
      </w:r>
      <w:r w:rsidR="004E3FFA">
        <w:t>“air-time”</w:t>
      </w:r>
    </w:p>
    <w:p w:rsidR="00573F9E" w:rsidRDefault="00573F9E" w:rsidP="00E933A4">
      <w:pPr>
        <w:ind w:firstLine="540"/>
      </w:pPr>
    </w:p>
    <w:p w:rsidR="00E933A4" w:rsidRDefault="008A369F" w:rsidP="00E933A4">
      <w:pPr>
        <w:ind w:firstLine="540"/>
      </w:pPr>
      <w:r>
        <w:t>Contributions</w:t>
      </w:r>
      <w:r w:rsidR="00E933A4">
        <w:t xml:space="preserve">: </w:t>
      </w:r>
      <w:r w:rsidR="004E3FFA">
        <w:tab/>
      </w:r>
      <w:r w:rsidR="00E933A4">
        <w:t xml:space="preserve">Student contributes to large group conversations with </w:t>
      </w:r>
      <w:r w:rsidR="00776100">
        <w:t>reactions,</w:t>
      </w:r>
      <w:r w:rsidR="00E933A4">
        <w:t xml:space="preserve"> questions</w:t>
      </w:r>
      <w:r w:rsidR="00776100">
        <w:t>,</w:t>
      </w:r>
      <w:r w:rsidR="00E933A4">
        <w:t xml:space="preserve"> and statements</w:t>
      </w:r>
    </w:p>
    <w:p w:rsidR="004E3FFA" w:rsidRDefault="00E933A4" w:rsidP="00E933A4">
      <w:pPr>
        <w:ind w:left="1440" w:firstLine="720"/>
      </w:pPr>
      <w:r>
        <w:t>Student functions effective</w:t>
      </w:r>
      <w:r w:rsidR="004E3FFA">
        <w:t>ly in small group conversations, contributing and engaging with others</w:t>
      </w:r>
    </w:p>
    <w:p w:rsidR="00E933A4" w:rsidRDefault="00573F9E" w:rsidP="004E3FFA">
      <w:pPr>
        <w:ind w:left="1440" w:firstLine="720"/>
      </w:pPr>
      <w:r>
        <w:t xml:space="preserve">Does more than “I </w:t>
      </w:r>
      <w:r w:rsidR="00A6310E">
        <w:t xml:space="preserve">disagree with ____”; validates </w:t>
      </w:r>
      <w:r>
        <w:t xml:space="preserve">the ideas of others encouraging </w:t>
      </w:r>
      <w:r w:rsidR="00E933A4" w:rsidRPr="00BC7D88">
        <w:t xml:space="preserve">others to </w:t>
      </w:r>
      <w:r>
        <w:t>engage</w:t>
      </w:r>
    </w:p>
    <w:p w:rsidR="00573F9E" w:rsidRDefault="00573F9E" w:rsidP="00E933A4">
      <w:pPr>
        <w:ind w:firstLine="540"/>
      </w:pPr>
    </w:p>
    <w:p w:rsidR="00E933A4" w:rsidRDefault="00E933A4" w:rsidP="00E933A4">
      <w:pPr>
        <w:ind w:firstLine="540"/>
      </w:pPr>
      <w:r>
        <w:t xml:space="preserve">Discussions:  </w:t>
      </w:r>
      <w:r w:rsidR="004E3FFA">
        <w:tab/>
      </w:r>
      <w:r w:rsidRPr="002A5402">
        <w:rPr>
          <w:b/>
          <w:i/>
        </w:rPr>
        <w:t>Consistently</w:t>
      </w:r>
      <w:r>
        <w:t xml:space="preserve"> contributes ideas and questions to further the learning of self and others</w:t>
      </w:r>
    </w:p>
    <w:p w:rsidR="004E3FFA" w:rsidRDefault="004E3FFA" w:rsidP="004E3FFA">
      <w:r>
        <w:tab/>
      </w:r>
      <w:r>
        <w:tab/>
      </w:r>
      <w:r>
        <w:tab/>
      </w:r>
      <w:r w:rsidRPr="002A5402">
        <w:rPr>
          <w:b/>
          <w:i/>
        </w:rPr>
        <w:t>Regularly</w:t>
      </w:r>
      <w:r>
        <w:t xml:space="preserve"> offers unique ideas; makes connections between current learning and previous learning.</w:t>
      </w:r>
    </w:p>
    <w:p w:rsidR="00E933A4" w:rsidRDefault="00E933A4" w:rsidP="00E933A4">
      <w:r>
        <w:tab/>
      </w:r>
      <w:r>
        <w:tab/>
        <w:t xml:space="preserve">    </w:t>
      </w:r>
      <w:r w:rsidR="004E3FFA">
        <w:tab/>
      </w:r>
      <w:r>
        <w:t>Makes references to specific passages in text to support analysis</w:t>
      </w:r>
    </w:p>
    <w:p w:rsidR="001519F8" w:rsidRDefault="001519F8" w:rsidP="00E933A4"/>
    <w:p w:rsidR="001519F8" w:rsidRDefault="001519F8" w:rsidP="00E933A4"/>
    <w:p w:rsidR="004E3FFA" w:rsidRPr="00312F6B" w:rsidRDefault="004E3FFA" w:rsidP="004E3F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Journal Entries – </w:t>
      </w:r>
      <w:r w:rsidR="00E10B07">
        <w:rPr>
          <w:b/>
          <w:sz w:val="28"/>
          <w:szCs w:val="28"/>
          <w:u w:val="single"/>
        </w:rPr>
        <w:t>Portfolio</w:t>
      </w:r>
      <w:r w:rsidR="00CF4EDA">
        <w:rPr>
          <w:b/>
          <w:sz w:val="28"/>
          <w:szCs w:val="28"/>
          <w:u w:val="single"/>
        </w:rPr>
        <w:tab/>
      </w:r>
      <w:r w:rsidR="00CF4EDA">
        <w:rPr>
          <w:b/>
          <w:sz w:val="28"/>
          <w:szCs w:val="28"/>
          <w:u w:val="single"/>
        </w:rPr>
        <w:tab/>
      </w:r>
      <w:r w:rsidR="00877842">
        <w:rPr>
          <w:b/>
          <w:sz w:val="28"/>
          <w:szCs w:val="28"/>
          <w:u w:val="single"/>
        </w:rPr>
        <w:t xml:space="preserve">Submitted late= -15%/day    </w:t>
      </w:r>
      <w:r w:rsidR="00ED6896">
        <w:rPr>
          <w:b/>
          <w:sz w:val="28"/>
          <w:szCs w:val="28"/>
          <w:u w:val="single"/>
        </w:rPr>
        <w:t xml:space="preserve">   </w:t>
      </w:r>
      <w:r w:rsidR="00DD4462">
        <w:rPr>
          <w:b/>
          <w:sz w:val="28"/>
          <w:szCs w:val="28"/>
          <w:u w:val="single"/>
        </w:rPr>
        <w:t xml:space="preserve"> </w:t>
      </w:r>
      <w:proofErr w:type="gramStart"/>
      <w:r w:rsidR="00ED6896">
        <w:rPr>
          <w:b/>
          <w:sz w:val="28"/>
          <w:szCs w:val="28"/>
          <w:u w:val="single"/>
        </w:rPr>
        <w:t>Overall</w:t>
      </w:r>
      <w:proofErr w:type="gramEnd"/>
      <w:r w:rsidR="00ED6896">
        <w:rPr>
          <w:b/>
          <w:sz w:val="28"/>
          <w:szCs w:val="28"/>
          <w:u w:val="single"/>
        </w:rPr>
        <w:t xml:space="preserve">:    </w:t>
      </w:r>
      <w:r w:rsidR="002D5838">
        <w:rPr>
          <w:b/>
          <w:sz w:val="28"/>
          <w:szCs w:val="28"/>
          <w:u w:val="single"/>
        </w:rPr>
        <w:t xml:space="preserve">   </w:t>
      </w:r>
      <w:r w:rsidR="0063387C">
        <w:rPr>
          <w:b/>
          <w:sz w:val="28"/>
          <w:szCs w:val="28"/>
          <w:u w:val="single"/>
        </w:rPr>
        <w:t xml:space="preserve">  </w:t>
      </w:r>
      <w:r w:rsidR="00ED6896" w:rsidRPr="0063387C">
        <w:rPr>
          <w:b/>
          <w:sz w:val="28"/>
          <w:szCs w:val="28"/>
          <w:highlight w:val="yellow"/>
          <w:u w:val="single"/>
        </w:rPr>
        <w:t>/</w:t>
      </w:r>
      <w:r w:rsidR="00DD4462" w:rsidRPr="0063387C">
        <w:rPr>
          <w:b/>
          <w:sz w:val="28"/>
          <w:szCs w:val="28"/>
          <w:highlight w:val="yellow"/>
          <w:u w:val="single"/>
        </w:rPr>
        <w:t xml:space="preserve"> </w:t>
      </w:r>
      <w:r w:rsidR="0063387C" w:rsidRPr="0063387C">
        <w:rPr>
          <w:b/>
          <w:sz w:val="28"/>
          <w:szCs w:val="28"/>
          <w:highlight w:val="yellow"/>
          <w:u w:val="single"/>
        </w:rPr>
        <w:t xml:space="preserve">       .</w:t>
      </w:r>
      <w:r w:rsidR="00DD4462" w:rsidRPr="00DD4462">
        <w:rPr>
          <w:b/>
          <w:sz w:val="28"/>
          <w:szCs w:val="28"/>
          <w:u w:val="single"/>
        </w:rPr>
        <w:t xml:space="preserve"> </w:t>
      </w:r>
      <w:r w:rsidR="00DD4462">
        <w:rPr>
          <w:b/>
          <w:sz w:val="28"/>
          <w:szCs w:val="28"/>
          <w:u w:val="single"/>
        </w:rPr>
        <w:t xml:space="preserve">   </w:t>
      </w:r>
    </w:p>
    <w:p w:rsidR="004E3FFA" w:rsidRPr="00242204" w:rsidRDefault="005C6C35" w:rsidP="004E3FF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5087860</wp:posOffset>
                </wp:positionH>
                <wp:positionV relativeFrom="paragraph">
                  <wp:posOffset>60756</wp:posOffset>
                </wp:positionV>
                <wp:extent cx="1854679" cy="2156604"/>
                <wp:effectExtent l="0" t="0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679" cy="215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541" w:rsidRDefault="00032412" w:rsidP="00773541">
                            <w:r>
                              <w:t>Does History Matter – #</w:t>
                            </w:r>
                            <w:proofErr w:type="gramStart"/>
                            <w:r>
                              <w:t>20</w:t>
                            </w:r>
                            <w:proofErr w:type="gramEnd"/>
                          </w:p>
                          <w:p w:rsidR="00773541" w:rsidRDefault="00773541" w:rsidP="00773541">
                            <w:r>
                              <w:t xml:space="preserve">1. </w:t>
                            </w:r>
                            <w:r w:rsidR="00032412">
                              <w:t>History KF Questions</w:t>
                            </w:r>
                          </w:p>
                          <w:p w:rsidR="00773541" w:rsidRDefault="00773541" w:rsidP="00773541">
                            <w:r>
                              <w:t xml:space="preserve">2. </w:t>
                            </w:r>
                            <w:r w:rsidR="00032412">
                              <w:t>Horsey Handout #1 with peer edit &amp; stamp</w:t>
                            </w:r>
                          </w:p>
                          <w:p w:rsidR="00773541" w:rsidRDefault="00176769" w:rsidP="00773541">
                            <w:r>
                              <w:t>3</w:t>
                            </w:r>
                            <w:r w:rsidR="00773541">
                              <w:t xml:space="preserve">. </w:t>
                            </w:r>
                            <w:r w:rsidR="00032412">
                              <w:t>Horsey Handout #2</w:t>
                            </w:r>
                          </w:p>
                          <w:p w:rsidR="00032412" w:rsidRDefault="00032412" w:rsidP="00773541">
                            <w:r>
                              <w:t>4. 3 KQs</w:t>
                            </w:r>
                          </w:p>
                          <w:p w:rsidR="00773541" w:rsidRPr="00620D92" w:rsidRDefault="00620D92" w:rsidP="00620D92">
                            <w:pPr>
                              <w:rPr>
                                <w:sz w:val="18"/>
                              </w:rPr>
                            </w:pPr>
                            <w:r w:rsidRPr="00620D92">
                              <w:rPr>
                                <w:sz w:val="18"/>
                              </w:rPr>
                              <w:t>-</w:t>
                            </w:r>
                            <w:r w:rsidR="00773541" w:rsidRPr="00620D92">
                              <w:rPr>
                                <w:sz w:val="18"/>
                              </w:rPr>
                              <w:t>Ideas brainstormed</w:t>
                            </w:r>
                          </w:p>
                          <w:p w:rsidR="00773541" w:rsidRPr="00620D92" w:rsidRDefault="00620D92" w:rsidP="00620D92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r w:rsidRPr="00620D92">
                              <w:rPr>
                                <w:sz w:val="18"/>
                              </w:rPr>
                              <w:t>-</w:t>
                            </w:r>
                            <w:r w:rsidR="00773541" w:rsidRPr="00620D92">
                              <w:rPr>
                                <w:sz w:val="18"/>
                              </w:rPr>
                              <w:t xml:space="preserve">Synthesized </w:t>
                            </w:r>
                            <w:r w:rsidR="00176769" w:rsidRPr="00620D92">
                              <w:rPr>
                                <w:sz w:val="18"/>
                              </w:rPr>
                              <w:t xml:space="preserve">information </w:t>
                            </w:r>
                            <w:r w:rsidR="00773541" w:rsidRPr="00620D92">
                              <w:rPr>
                                <w:sz w:val="18"/>
                              </w:rPr>
                              <w:t>explaining student ideas &amp; ways the information might be utilized in life</w:t>
                            </w:r>
                          </w:p>
                          <w:p w:rsidR="00773541" w:rsidRPr="00620D92" w:rsidRDefault="00620D92" w:rsidP="0077354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773541" w:rsidRPr="00620D92">
                              <w:rPr>
                                <w:sz w:val="18"/>
                              </w:rPr>
                              <w:t>Quality, student’s own ideas clear, shows depth of connections, synthesis is more than explanation; includes support from student’s own experience</w:t>
                            </w:r>
                          </w:p>
                          <w:p w:rsidR="00B575C1" w:rsidRPr="00620D92" w:rsidRDefault="00B575C1" w:rsidP="00B575C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6pt;margin-top:4.8pt;width:146.05pt;height:16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FRKgIAAFE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">
                <v:textbox>
                  <w:txbxContent>
                    <w:p w:rsidR="00773541" w:rsidRDefault="00032412" w:rsidP="00773541">
                      <w:r>
                        <w:t>Does History Matter – #</w:t>
                      </w:r>
                      <w:proofErr w:type="gramStart"/>
                      <w:r>
                        <w:t>20</w:t>
                      </w:r>
                      <w:proofErr w:type="gramEnd"/>
                    </w:p>
                    <w:p w:rsidR="00773541" w:rsidRDefault="00773541" w:rsidP="00773541">
                      <w:r>
                        <w:t xml:space="preserve">1. </w:t>
                      </w:r>
                      <w:r w:rsidR="00032412">
                        <w:t>History KF Questions</w:t>
                      </w:r>
                    </w:p>
                    <w:p w:rsidR="00773541" w:rsidRDefault="00773541" w:rsidP="00773541">
                      <w:r>
                        <w:t xml:space="preserve">2. </w:t>
                      </w:r>
                      <w:r w:rsidR="00032412">
                        <w:t>Horsey Handout #1 with peer edit &amp; stamp</w:t>
                      </w:r>
                    </w:p>
                    <w:p w:rsidR="00773541" w:rsidRDefault="00176769" w:rsidP="00773541">
                      <w:r>
                        <w:t>3</w:t>
                      </w:r>
                      <w:r w:rsidR="00773541">
                        <w:t xml:space="preserve">. </w:t>
                      </w:r>
                      <w:r w:rsidR="00032412">
                        <w:t>Horsey Handout #2</w:t>
                      </w:r>
                    </w:p>
                    <w:p w:rsidR="00032412" w:rsidRDefault="00032412" w:rsidP="00773541">
                      <w:r>
                        <w:t>4. 3 KQs</w:t>
                      </w:r>
                    </w:p>
                    <w:p w:rsidR="00773541" w:rsidRPr="00620D92" w:rsidRDefault="00620D92" w:rsidP="00620D92">
                      <w:pPr>
                        <w:rPr>
                          <w:sz w:val="18"/>
                        </w:rPr>
                      </w:pPr>
                      <w:r w:rsidRPr="00620D92">
                        <w:rPr>
                          <w:sz w:val="18"/>
                        </w:rPr>
                        <w:t>-</w:t>
                      </w:r>
                      <w:r w:rsidR="00773541" w:rsidRPr="00620D92">
                        <w:rPr>
                          <w:sz w:val="18"/>
                        </w:rPr>
                        <w:t>Ideas brainstormed</w:t>
                      </w:r>
                    </w:p>
                    <w:p w:rsidR="00773541" w:rsidRPr="00620D92" w:rsidRDefault="00620D92" w:rsidP="00620D92">
                      <w:pPr>
                        <w:pBdr>
                          <w:bottom w:val="single" w:sz="6" w:space="1" w:color="auto"/>
                        </w:pBdr>
                        <w:rPr>
                          <w:sz w:val="18"/>
                        </w:rPr>
                      </w:pPr>
                      <w:r w:rsidRPr="00620D92">
                        <w:rPr>
                          <w:sz w:val="18"/>
                        </w:rPr>
                        <w:t>-</w:t>
                      </w:r>
                      <w:r w:rsidR="00773541" w:rsidRPr="00620D92">
                        <w:rPr>
                          <w:sz w:val="18"/>
                        </w:rPr>
                        <w:t xml:space="preserve">Synthesized </w:t>
                      </w:r>
                      <w:r w:rsidR="00176769" w:rsidRPr="00620D92">
                        <w:rPr>
                          <w:sz w:val="18"/>
                        </w:rPr>
                        <w:t xml:space="preserve">information </w:t>
                      </w:r>
                      <w:r w:rsidR="00773541" w:rsidRPr="00620D92">
                        <w:rPr>
                          <w:sz w:val="18"/>
                        </w:rPr>
                        <w:t>explaining student ideas &amp; ways the information might be utilized in life</w:t>
                      </w:r>
                    </w:p>
                    <w:p w:rsidR="00773541" w:rsidRPr="00620D92" w:rsidRDefault="00620D92" w:rsidP="00773541">
                      <w:pPr>
                        <w:pBdr>
                          <w:bottom w:val="single" w:sz="6" w:space="1" w:color="auto"/>
                        </w:pBd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="00773541" w:rsidRPr="00620D92">
                        <w:rPr>
                          <w:sz w:val="18"/>
                        </w:rPr>
                        <w:t>Quality, student’s own ideas clear, shows depth of connections, synthesis is more than explanation; includes support from student’s own experience</w:t>
                      </w:r>
                    </w:p>
                    <w:p w:rsidR="00B575C1" w:rsidRPr="00620D92" w:rsidRDefault="00B575C1" w:rsidP="00B575C1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FFA">
        <w:t xml:space="preserve">Daily work is organized and useful for a later review. </w:t>
      </w:r>
      <w:r w:rsidR="002A5402">
        <w:t>Wire brads are used – papers are not loose.</w:t>
      </w:r>
    </w:p>
    <w:p w:rsidR="004E3FFA" w:rsidRPr="00377268" w:rsidRDefault="004E3FFA" w:rsidP="004E3FFA">
      <w:pPr>
        <w:ind w:firstLine="720"/>
        <w:rPr>
          <w:b/>
        </w:rPr>
      </w:pPr>
      <w:r w:rsidRPr="00377268">
        <w:rPr>
          <w:b/>
        </w:rPr>
        <w:t>Journal assignments are legible and chronologically presented</w:t>
      </w:r>
      <w:r>
        <w:rPr>
          <w:b/>
        </w:rPr>
        <w:t>; journal is organized.</w:t>
      </w:r>
    </w:p>
    <w:p w:rsidR="00312F6B" w:rsidRDefault="004E3FFA">
      <w:r>
        <w:t xml:space="preserve">All papers include a </w:t>
      </w:r>
      <w:r w:rsidR="00382527">
        <w:t xml:space="preserve">clearly visible </w:t>
      </w:r>
      <w:r>
        <w:t xml:space="preserve">heading with name and date </w:t>
      </w:r>
      <w:r w:rsidR="00382527">
        <w:t>at the beginning of the entry</w:t>
      </w:r>
    </w:p>
    <w:p w:rsidR="004E3FFA" w:rsidRDefault="00CF4EDA">
      <w:r>
        <w:t xml:space="preserve">Journal entries are </w:t>
      </w:r>
      <w:r w:rsidRPr="002A5402">
        <w:rPr>
          <w:b/>
          <w:i/>
        </w:rPr>
        <w:t>consistently</w:t>
      </w:r>
      <w:r>
        <w:t xml:space="preserve"> strong – no decline in quantity or quality of contributions</w:t>
      </w:r>
    </w:p>
    <w:p w:rsidR="00CF4EDA" w:rsidRDefault="00CF4EDA">
      <w:r>
        <w:tab/>
        <w:t>No ‘days off’; missed work (for absences) is made up and included in journal</w:t>
      </w:r>
    </w:p>
    <w:p w:rsidR="00CF4EDA" w:rsidRDefault="00CF4EDA"/>
    <w:p w:rsidR="004E3FFA" w:rsidRDefault="004E3FFA" w:rsidP="002A5402">
      <w:r>
        <w:t>Daily work</w:t>
      </w:r>
      <w:r w:rsidRPr="00BD566B">
        <w:t xml:space="preserve"> shows evidence that student is actively listening:</w:t>
      </w:r>
    </w:p>
    <w:p w:rsidR="002A5402" w:rsidRDefault="002A5402" w:rsidP="002A5402">
      <w:r>
        <w:tab/>
        <w:t>Student takes notes on recommended material (suggested or modelled by teacher)</w:t>
      </w:r>
    </w:p>
    <w:p w:rsidR="004E3FFA" w:rsidRDefault="004E3FFA" w:rsidP="004E3FFA">
      <w:pPr>
        <w:ind w:firstLine="720"/>
      </w:pPr>
      <w:r w:rsidRPr="00BD566B">
        <w:t xml:space="preserve">Student carefully documents </w:t>
      </w:r>
      <w:r>
        <w:t xml:space="preserve">student ideas </w:t>
      </w:r>
      <w:r w:rsidR="00F20B90">
        <w:t>&amp;</w:t>
      </w:r>
      <w:r>
        <w:t xml:space="preserve"> questions </w:t>
      </w:r>
      <w:r w:rsidR="00F20B90">
        <w:t>during</w:t>
      </w:r>
      <w:r>
        <w:t xml:space="preserve"> in-class discussions</w:t>
      </w:r>
    </w:p>
    <w:p w:rsidR="0031058D" w:rsidRDefault="0031058D" w:rsidP="0031058D">
      <w:pPr>
        <w:ind w:firstLine="720"/>
      </w:pPr>
      <w:r w:rsidRPr="00BD566B">
        <w:t xml:space="preserve">Student </w:t>
      </w:r>
      <w:r w:rsidRPr="00CF4EDA">
        <w:rPr>
          <w:b/>
          <w:u w:val="single"/>
        </w:rPr>
        <w:t>does more</w:t>
      </w:r>
      <w:r>
        <w:t xml:space="preserve"> than list ideas presented in</w:t>
      </w:r>
      <w:r w:rsidR="00F20B90">
        <w:t xml:space="preserve"> class – student notes reflect</w:t>
      </w:r>
      <w:r>
        <w:t xml:space="preserve"> linking of ideas</w:t>
      </w:r>
      <w:r w:rsidR="00F20B90" w:rsidRPr="00F20B90">
        <w:t xml:space="preserve"> </w:t>
      </w:r>
    </w:p>
    <w:p w:rsidR="004E3FFA" w:rsidRPr="00BD566B" w:rsidRDefault="004E3FFA" w:rsidP="004E3FFA">
      <w:pPr>
        <w:ind w:firstLine="720"/>
      </w:pPr>
    </w:p>
    <w:p w:rsidR="004E3FFA" w:rsidRPr="00BD566B" w:rsidRDefault="004E3FFA" w:rsidP="004E3FFA">
      <w:r>
        <w:t>Daily assignments and homework</w:t>
      </w:r>
      <w:r w:rsidRPr="00BD566B">
        <w:t xml:space="preserve"> show evidence of thinking:</w:t>
      </w:r>
      <w:r w:rsidR="00F20B90" w:rsidRPr="00BD566B">
        <w:t xml:space="preserve"> </w:t>
      </w:r>
    </w:p>
    <w:p w:rsidR="004E3FFA" w:rsidRDefault="004E3FFA" w:rsidP="00C80427">
      <w:pPr>
        <w:tabs>
          <w:tab w:val="left" w:pos="1093"/>
        </w:tabs>
        <w:ind w:firstLine="720"/>
      </w:pPr>
      <w:r w:rsidRPr="00BD566B">
        <w:t xml:space="preserve">Student </w:t>
      </w:r>
      <w:r>
        <w:t xml:space="preserve">thoroughly </w:t>
      </w:r>
      <w:r w:rsidRPr="00BD566B">
        <w:t>responds to prompts</w:t>
      </w:r>
      <w:r>
        <w:t xml:space="preserve"> assigned in-class and for homework </w:t>
      </w:r>
    </w:p>
    <w:p w:rsidR="004E3FFA" w:rsidRDefault="004E3FFA" w:rsidP="004E3FFA">
      <w:pPr>
        <w:tabs>
          <w:tab w:val="left" w:pos="1093"/>
        </w:tabs>
        <w:ind w:firstLine="720"/>
        <w:rPr>
          <w:b/>
          <w:i/>
        </w:rPr>
      </w:pPr>
      <w:r>
        <w:tab/>
      </w:r>
      <w:r w:rsidRPr="00DC7E70">
        <w:rPr>
          <w:b/>
          <w:i/>
        </w:rPr>
        <w:t>Student distinguishes his/her ideas in own notes</w:t>
      </w:r>
    </w:p>
    <w:p w:rsidR="00382527" w:rsidRDefault="00382527" w:rsidP="00B752BC">
      <w:pPr>
        <w:rPr>
          <w:b/>
          <w:i/>
        </w:rPr>
      </w:pPr>
    </w:p>
    <w:p w:rsidR="004E3FFA" w:rsidRDefault="00AF2AEF" w:rsidP="00B752BC">
      <w:r>
        <w:t>Extensions</w:t>
      </w:r>
      <w:r w:rsidR="00922EAD">
        <w:t xml:space="preserve">: </w:t>
      </w:r>
      <w:r w:rsidR="004E3FFA" w:rsidRPr="00BD566B">
        <w:t>Student brings a variety of outside sources into journal</w:t>
      </w:r>
      <w:r w:rsidR="004E3FFA">
        <w:t xml:space="preserve"> – both from online and other sources.  </w:t>
      </w:r>
    </w:p>
    <w:p w:rsidR="00382527" w:rsidRDefault="00382527" w:rsidP="004E3FFA">
      <w:pPr>
        <w:ind w:left="720"/>
      </w:pPr>
      <w:r>
        <w:t xml:space="preserve"> Outside information i</w:t>
      </w:r>
      <w:r w:rsidR="00F42430">
        <w:t xml:space="preserve">s newly acquired, </w:t>
      </w:r>
      <w:r>
        <w:t>includes development of individual student thought</w:t>
      </w:r>
    </w:p>
    <w:p w:rsidR="004E3FFA" w:rsidRDefault="00382527" w:rsidP="00382527">
      <w:pPr>
        <w:ind w:left="720"/>
      </w:pPr>
      <w:r>
        <w:t xml:space="preserve"> T</w:t>
      </w:r>
      <w:r w:rsidR="004E3FFA">
        <w:t>here is visual evidence that student has read and processed the</w:t>
      </w:r>
      <w:r>
        <w:t xml:space="preserve"> new,</w:t>
      </w:r>
      <w:r w:rsidR="00025AD7">
        <w:t xml:space="preserve"> researched ideas; </w:t>
      </w:r>
      <w:r w:rsidR="004E3FFA">
        <w:t>Sources are cited</w:t>
      </w:r>
    </w:p>
    <w:p w:rsidR="00025AD7" w:rsidRDefault="00025AD7" w:rsidP="00B752BC"/>
    <w:p w:rsidR="004E3FFA" w:rsidRDefault="004E3FFA" w:rsidP="00B752BC">
      <w:r>
        <w:t>Student purposefully</w:t>
      </w:r>
      <w:r w:rsidRPr="00BD566B">
        <w:t xml:space="preserve"> uses outline, visual, &amp; abstract methods to demonstrate understanding</w:t>
      </w:r>
      <w:r>
        <w:t xml:space="preserve"> for different </w:t>
      </w:r>
      <w:r w:rsidR="008A369F">
        <w:t>ideas</w:t>
      </w:r>
    </w:p>
    <w:p w:rsidR="00E10B07" w:rsidRDefault="00E10B07" w:rsidP="00B752BC">
      <w:r>
        <w:t>All work from others is properly cited and given credit</w:t>
      </w:r>
    </w:p>
    <w:p w:rsidR="001519F8" w:rsidRDefault="001519F8" w:rsidP="004E3FFA">
      <w:pPr>
        <w:ind w:firstLine="720"/>
      </w:pPr>
    </w:p>
    <w:p w:rsidR="002D5838" w:rsidRDefault="002D5838" w:rsidP="004E3FFA">
      <w:pPr>
        <w:ind w:firstLine="720"/>
      </w:pPr>
    </w:p>
    <w:p w:rsidR="001519F8" w:rsidRDefault="001519F8" w:rsidP="004E3FFA">
      <w:pPr>
        <w:ind w:firstLine="720"/>
      </w:pPr>
    </w:p>
    <w:p w:rsidR="00F20B90" w:rsidRPr="00312F6B" w:rsidRDefault="00C80427" w:rsidP="00F20B90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4535769</wp:posOffset>
                </wp:positionH>
                <wp:positionV relativeFrom="paragraph">
                  <wp:posOffset>204529</wp:posOffset>
                </wp:positionV>
                <wp:extent cx="2295525" cy="1518249"/>
                <wp:effectExtent l="0" t="0" r="285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18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2" w:rsidRDefault="00032412" w:rsidP="0003241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Nat. Sci. KF Questions (pink)</w:t>
                            </w:r>
                          </w:p>
                          <w:p w:rsidR="00620D92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63387C">
                              <w:rPr>
                                <w:b/>
                              </w:rPr>
                              <w:t>Kuhn – Chapter 1</w:t>
                            </w:r>
                          </w:p>
                          <w:p w:rsid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63387C">
                              <w:rPr>
                                <w:b/>
                              </w:rPr>
                              <w:t xml:space="preserve">Kuhn – Chapter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63387C">
                              <w:rPr>
                                <w:b/>
                              </w:rPr>
                              <w:t>Kuhn –</w:t>
                            </w:r>
                            <w:r>
                              <w:rPr>
                                <w:b/>
                              </w:rPr>
                              <w:t xml:space="preserve"> Jigsaw Chapter</w:t>
                            </w:r>
                          </w:p>
                          <w:p w:rsidR="00620D92" w:rsidRP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63387C">
                              <w:rPr>
                                <w:b/>
                              </w:rPr>
                              <w:t>Kuhn – Chapter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AF2B41" w:rsidRDefault="00AF2B41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Franklin Reading</w:t>
                            </w:r>
                          </w:p>
                          <w:p w:rsid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History KF Questions (brown)</w:t>
                            </w:r>
                          </w:p>
                          <w:p w:rsidR="0063387C" w:rsidRPr="00122B85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:rsidR="0063387C" w:rsidRPr="00122B85" w:rsidRDefault="0063387C" w:rsidP="001779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7.15pt;margin-top:16.1pt;width:180.75pt;height:1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">
                <v:textbox>
                  <w:txbxContent>
                    <w:p w:rsidR="00032412" w:rsidRDefault="00032412" w:rsidP="00032412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Nat. Sci. KF Questions (pink)</w:t>
                      </w:r>
                    </w:p>
                    <w:p w:rsidR="00620D92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63387C">
                        <w:rPr>
                          <w:b/>
                        </w:rPr>
                        <w:t>Kuhn – Chapter 1</w:t>
                      </w:r>
                    </w:p>
                    <w:p w:rsid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63387C">
                        <w:rPr>
                          <w:b/>
                        </w:rPr>
                        <w:t xml:space="preserve">Kuhn – Chapter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63387C">
                        <w:rPr>
                          <w:b/>
                        </w:rPr>
                        <w:t>Kuhn –</w:t>
                      </w:r>
                      <w:r>
                        <w:rPr>
                          <w:b/>
                        </w:rPr>
                        <w:t xml:space="preserve"> Jigsaw Chapter</w:t>
                      </w:r>
                    </w:p>
                    <w:p w:rsidR="00620D92" w:rsidRP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63387C">
                        <w:rPr>
                          <w:b/>
                        </w:rPr>
                        <w:t>Kuhn – Chapter 1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AF2B41" w:rsidRDefault="00AF2B41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Franklin Reading</w:t>
                      </w:r>
                    </w:p>
                    <w:p w:rsid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History KF Questions (brown)</w:t>
                      </w:r>
                    </w:p>
                    <w:p w:rsidR="0063387C" w:rsidRPr="00122B85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</w:p>
                    <w:p w:rsidR="0063387C" w:rsidRPr="00122B85" w:rsidRDefault="0063387C" w:rsidP="001779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20B90">
        <w:rPr>
          <w:b/>
          <w:sz w:val="28"/>
          <w:szCs w:val="28"/>
          <w:u w:val="single"/>
        </w:rPr>
        <w:t>Critical Reading–</w:t>
      </w:r>
      <w:r w:rsidR="00DF00AB">
        <w:rPr>
          <w:b/>
          <w:sz w:val="28"/>
          <w:szCs w:val="28"/>
          <w:u w:val="single"/>
        </w:rPr>
        <w:t>Course Work</w:t>
      </w:r>
      <w:r w:rsidR="00F20B90">
        <w:rPr>
          <w:b/>
          <w:sz w:val="28"/>
          <w:szCs w:val="28"/>
          <w:u w:val="single"/>
        </w:rPr>
        <w:t xml:space="preserve"> </w:t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  <w:t xml:space="preserve">Overall:      </w:t>
      </w:r>
      <w:r w:rsidR="0063387C">
        <w:rPr>
          <w:b/>
          <w:sz w:val="28"/>
          <w:szCs w:val="28"/>
          <w:u w:val="single"/>
        </w:rPr>
        <w:t xml:space="preserve">    </w:t>
      </w:r>
      <w:r w:rsidR="002D5838">
        <w:rPr>
          <w:b/>
          <w:sz w:val="28"/>
          <w:szCs w:val="28"/>
          <w:u w:val="single"/>
        </w:rPr>
        <w:t xml:space="preserve">   </w:t>
      </w:r>
      <w:r w:rsidR="00F20B90" w:rsidRPr="0063387C">
        <w:rPr>
          <w:b/>
          <w:sz w:val="28"/>
          <w:szCs w:val="28"/>
          <w:highlight w:val="yellow"/>
          <w:u w:val="single"/>
        </w:rPr>
        <w:t>/</w:t>
      </w:r>
      <w:r w:rsidR="0063387C" w:rsidRPr="0063387C">
        <w:rPr>
          <w:b/>
          <w:sz w:val="28"/>
          <w:szCs w:val="28"/>
          <w:highlight w:val="yellow"/>
          <w:u w:val="single"/>
        </w:rPr>
        <w:t xml:space="preserve">      .</w:t>
      </w:r>
    </w:p>
    <w:p w:rsidR="00F20B90" w:rsidRDefault="00F20B90" w:rsidP="00F20B90">
      <w:r w:rsidRPr="0031058D">
        <w:rPr>
          <w:b/>
        </w:rPr>
        <w:t>Markings in the text</w:t>
      </w:r>
      <w:r>
        <w:t xml:space="preserve"> or separate student notes show evidence of the following:</w:t>
      </w:r>
    </w:p>
    <w:p w:rsidR="00F20B90" w:rsidRDefault="00111F04" w:rsidP="00F20B90">
      <w:pPr>
        <w:numPr>
          <w:ilvl w:val="0"/>
          <w:numId w:val="1"/>
        </w:numPr>
      </w:pPr>
      <w:r>
        <w:t>Consistently i</w:t>
      </w:r>
      <w:r w:rsidR="00F20B90">
        <w:t>dentifying significant passages</w:t>
      </w:r>
      <w:r w:rsidR="002A5402">
        <w:t>; CM explains relevance</w:t>
      </w:r>
    </w:p>
    <w:p w:rsidR="005C6C35" w:rsidRDefault="005C6C35" w:rsidP="00F20B90">
      <w:pPr>
        <w:numPr>
          <w:ilvl w:val="0"/>
          <w:numId w:val="1"/>
        </w:numPr>
      </w:pPr>
      <w:r>
        <w:t>Consistent evidence of questions and making insightful connections</w:t>
      </w:r>
    </w:p>
    <w:p w:rsidR="00F20B90" w:rsidRDefault="00111F04" w:rsidP="00F20B90">
      <w:pPr>
        <w:numPr>
          <w:ilvl w:val="0"/>
          <w:numId w:val="1"/>
        </w:numPr>
      </w:pPr>
      <w:r>
        <w:t>Regularly r</w:t>
      </w:r>
      <w:r w:rsidR="00F20B90">
        <w:t xml:space="preserve">ecognizing key words </w:t>
      </w:r>
      <w:r w:rsidR="002A5402">
        <w:t>and locating author’s arguments</w:t>
      </w:r>
    </w:p>
    <w:p w:rsidR="00F20B90" w:rsidRDefault="00F20B90" w:rsidP="00F20B90">
      <w:pPr>
        <w:numPr>
          <w:ilvl w:val="0"/>
          <w:numId w:val="1"/>
        </w:numPr>
      </w:pPr>
      <w:r>
        <w:t>Paraphrasing important passages and evaluating the author’s ideas</w:t>
      </w:r>
    </w:p>
    <w:p w:rsidR="0031058D" w:rsidRDefault="0031058D"/>
    <w:sectPr w:rsidR="0031058D" w:rsidSect="00F61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806" w:bottom="547" w:left="100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E6" w:rsidRDefault="003709E6">
      <w:r>
        <w:separator/>
      </w:r>
    </w:p>
  </w:endnote>
  <w:endnote w:type="continuationSeparator" w:id="0">
    <w:p w:rsidR="003709E6" w:rsidRDefault="0037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FE" w:rsidRDefault="00C64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FE" w:rsidRDefault="00C64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FE" w:rsidRDefault="00C64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E6" w:rsidRDefault="003709E6">
      <w:r>
        <w:separator/>
      </w:r>
    </w:p>
  </w:footnote>
  <w:footnote w:type="continuationSeparator" w:id="0">
    <w:p w:rsidR="003709E6" w:rsidRDefault="0037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FE" w:rsidRDefault="00C64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CC" w:rsidRPr="00D224F6" w:rsidRDefault="000B41CC" w:rsidP="00C370F5">
    <w:pPr>
      <w:rPr>
        <w:sz w:val="32"/>
        <w:szCs w:val="32"/>
      </w:rPr>
    </w:pPr>
    <w:r w:rsidRPr="002D5838">
      <w:rPr>
        <w:b/>
        <w:sz w:val="24"/>
        <w:szCs w:val="24"/>
        <w:u w:val="single"/>
      </w:rPr>
      <w:t xml:space="preserve">Theory of Knowledge Journal Evaluations - </w:t>
    </w:r>
    <w:r w:rsidR="005C6C35" w:rsidRPr="002D5838">
      <w:rPr>
        <w:b/>
        <w:sz w:val="24"/>
        <w:szCs w:val="24"/>
        <w:u w:val="single"/>
      </w:rPr>
      <w:t>Maners</w:t>
    </w:r>
    <w:r w:rsidR="00382527" w:rsidRPr="002D5838">
      <w:rPr>
        <w:b/>
        <w:sz w:val="24"/>
        <w:szCs w:val="28"/>
        <w:u w:val="single"/>
      </w:rPr>
      <w:t xml:space="preserve"> </w:t>
    </w:r>
    <w:r w:rsidR="00AD67B9">
      <w:rPr>
        <w:b/>
        <w:sz w:val="18"/>
        <w:szCs w:val="28"/>
        <w:u w:val="single"/>
      </w:rPr>
      <w:t>(</w:t>
    </w:r>
    <w:r w:rsidR="00DF00AB">
      <w:rPr>
        <w:b/>
        <w:sz w:val="18"/>
        <w:szCs w:val="28"/>
        <w:u w:val="single"/>
      </w:rPr>
      <w:t xml:space="preserve">Period </w:t>
    </w:r>
    <w:r w:rsidR="00C64FFE">
      <w:rPr>
        <w:b/>
        <w:sz w:val="18"/>
        <w:szCs w:val="28"/>
        <w:u w:val="single"/>
      </w:rPr>
      <w:t>6</w:t>
    </w:r>
    <w:r w:rsidR="00773541">
      <w:rPr>
        <w:b/>
        <w:sz w:val="18"/>
        <w:szCs w:val="28"/>
        <w:u w:val="single"/>
      </w:rPr>
      <w:t xml:space="preserve"> </w:t>
    </w:r>
    <w:r w:rsidR="00DF00AB">
      <w:rPr>
        <w:b/>
        <w:sz w:val="18"/>
        <w:szCs w:val="28"/>
        <w:u w:val="single"/>
      </w:rPr>
      <w:t>&amp; Entry Numbers</w:t>
    </w:r>
    <w:r w:rsidR="0063387C">
      <w:rPr>
        <w:b/>
        <w:sz w:val="18"/>
        <w:szCs w:val="28"/>
        <w:u w:val="single"/>
      </w:rPr>
      <w:t xml:space="preserve"> 1</w:t>
    </w:r>
    <w:r w:rsidR="007B00B1">
      <w:rPr>
        <w:b/>
        <w:sz w:val="18"/>
        <w:szCs w:val="28"/>
        <w:u w:val="single"/>
      </w:rPr>
      <w:t>6</w:t>
    </w:r>
    <w:r w:rsidR="0063387C">
      <w:rPr>
        <w:b/>
        <w:sz w:val="18"/>
        <w:szCs w:val="28"/>
        <w:u w:val="single"/>
      </w:rPr>
      <w:t xml:space="preserve"> </w:t>
    </w:r>
    <w:r w:rsidR="004B255C" w:rsidRPr="003D2798">
      <w:rPr>
        <w:b/>
        <w:sz w:val="18"/>
        <w:szCs w:val="28"/>
        <w:u w:val="single"/>
      </w:rPr>
      <w:t xml:space="preserve">to </w:t>
    </w:r>
    <w:r w:rsidR="004B255C" w:rsidRPr="003D2798">
      <w:rPr>
        <w:b/>
        <w:sz w:val="18"/>
        <w:szCs w:val="28"/>
        <w:u w:val="single"/>
      </w:rPr>
      <w:t>20)</w:t>
    </w:r>
    <w:bookmarkStart w:id="0" w:name="_GoBack"/>
    <w:bookmarkEnd w:id="0"/>
    <w:r w:rsidR="00922EAD">
      <w:rPr>
        <w:b/>
        <w:sz w:val="18"/>
        <w:szCs w:val="28"/>
        <w:u w:val="single"/>
      </w:rPr>
      <w:tab/>
    </w:r>
    <w:r w:rsidR="001B38EB">
      <w:rPr>
        <w:b/>
        <w:sz w:val="18"/>
        <w:szCs w:val="28"/>
        <w:u w:val="single"/>
      </w:rPr>
      <w:t xml:space="preserve">      </w:t>
    </w:r>
    <w:r w:rsidR="00922EAD">
      <w:rPr>
        <w:b/>
        <w:sz w:val="18"/>
        <w:szCs w:val="28"/>
        <w:u w:val="single"/>
      </w:rPr>
      <w:t>Due</w:t>
    </w:r>
    <w:r w:rsidR="00DF00AB">
      <w:rPr>
        <w:b/>
        <w:sz w:val="18"/>
        <w:szCs w:val="28"/>
        <w:u w:val="single"/>
      </w:rPr>
      <w:t xml:space="preserve"> Date</w:t>
    </w:r>
    <w:r w:rsidR="0063387C">
      <w:rPr>
        <w:b/>
        <w:sz w:val="18"/>
        <w:szCs w:val="28"/>
        <w:u w:val="single"/>
      </w:rPr>
      <w:t>: 1/17</w:t>
    </w:r>
    <w:r w:rsidR="00773541">
      <w:rPr>
        <w:b/>
        <w:sz w:val="18"/>
        <w:szCs w:val="28"/>
        <w:u w:val="single"/>
      </w:rPr>
      <w:t>/</w:t>
    </w:r>
    <w:r w:rsidR="0063387C">
      <w:rPr>
        <w:b/>
        <w:sz w:val="18"/>
        <w:szCs w:val="28"/>
        <w:u w:val="single"/>
      </w:rPr>
      <w:t>20</w:t>
    </w:r>
  </w:p>
  <w:p w:rsidR="00077760" w:rsidRDefault="000B41CC" w:rsidP="005E6895">
    <w:pPr>
      <w:rPr>
        <w:i/>
        <w:sz w:val="22"/>
        <w:szCs w:val="22"/>
      </w:rPr>
    </w:pPr>
    <w:r w:rsidRPr="005E6895">
      <w:rPr>
        <w:i/>
        <w:sz w:val="22"/>
        <w:szCs w:val="22"/>
      </w:rPr>
      <w:t xml:space="preserve">All in-class work is a record of my observations and/or insights; all homework is the result of my thinking – not the work of others.  I understand the expectations if I am absent – absent note is included in this journal, discussion notes are copied w/source indicated &amp; </w:t>
    </w:r>
    <w:r w:rsidR="005C6C35">
      <w:rPr>
        <w:i/>
        <w:sz w:val="22"/>
        <w:szCs w:val="22"/>
      </w:rPr>
      <w:t xml:space="preserve">a reaction to the notes, and </w:t>
    </w:r>
    <w:r w:rsidRPr="005E6895">
      <w:rPr>
        <w:i/>
        <w:sz w:val="22"/>
        <w:szCs w:val="22"/>
      </w:rPr>
      <w:t xml:space="preserve">all readings,  writing prompts, and/or responses are completed by me.   I understand that submitting copying, plagiarizing, or “recreating” work is cheating… and will result in a “zero” </w:t>
    </w:r>
    <w:r w:rsidRPr="005E6895">
      <w:rPr>
        <w:i/>
        <w:sz w:val="22"/>
        <w:szCs w:val="22"/>
        <w:u w:val="single"/>
      </w:rPr>
      <w:t>for the entire journal</w:t>
    </w:r>
    <w:r w:rsidRPr="005E6895">
      <w:rPr>
        <w:i/>
        <w:sz w:val="22"/>
        <w:szCs w:val="22"/>
      </w:rPr>
      <w:t xml:space="preserve">, not just that daily assignment. I also am aware that journals should be brought to class at any time; journals may be collected on any day; late journals will be evaluated at a fraction full credit. </w:t>
    </w:r>
  </w:p>
  <w:p w:rsidR="000B41CC" w:rsidRPr="00077760" w:rsidRDefault="000B41CC" w:rsidP="005E6895">
    <w:pPr>
      <w:rPr>
        <w:i/>
        <w:sz w:val="22"/>
        <w:szCs w:val="22"/>
      </w:rPr>
    </w:pPr>
    <w:r w:rsidRPr="005E6895">
      <w:rPr>
        <w:b/>
        <w:i/>
        <w:sz w:val="22"/>
        <w:szCs w:val="22"/>
      </w:rPr>
      <w:t>X __________</w:t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Pr="005E6895">
      <w:rPr>
        <w:b/>
        <w:i/>
        <w:sz w:val="22"/>
        <w:szCs w:val="22"/>
      </w:rPr>
      <w:t>_</w:t>
    </w:r>
    <w:r w:rsidR="00077760">
      <w:rPr>
        <w:b/>
        <w:i/>
        <w:sz w:val="22"/>
        <w:szCs w:val="22"/>
        <w:u w:val="single"/>
      </w:rPr>
      <w:t xml:space="preserve"> </w:t>
    </w:r>
    <w:r w:rsidR="00077760" w:rsidRPr="00077760">
      <w:rPr>
        <w:b/>
        <w:i/>
        <w:sz w:val="22"/>
        <w:szCs w:val="22"/>
      </w:rPr>
      <w:t>(signature)</w:t>
    </w:r>
    <w:r w:rsidR="00077760">
      <w:rPr>
        <w:b/>
        <w:i/>
        <w:sz w:val="22"/>
        <w:szCs w:val="22"/>
      </w:rPr>
      <w:t xml:space="preserve">       </w:t>
    </w:r>
    <w:r w:rsidR="00077760" w:rsidRPr="00077760">
      <w:rPr>
        <w:b/>
        <w:i/>
        <w:sz w:val="22"/>
        <w:szCs w:val="22"/>
      </w:rPr>
      <w:t>Print Name:</w:t>
    </w:r>
    <w:r w:rsidR="00077760">
      <w:rPr>
        <w:b/>
        <w:i/>
        <w:sz w:val="22"/>
        <w:szCs w:val="22"/>
        <w:u w:val="single"/>
      </w:rPr>
      <w:t xml:space="preserve"> </w:t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  <w:t xml:space="preserve">   </w:t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 w:rsidRPr="00077760">
      <w:rPr>
        <w:b/>
        <w:i/>
        <w:sz w:val="22"/>
        <w:szCs w:val="22"/>
        <w:u w:val="single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FE" w:rsidRDefault="00C64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05F"/>
    <w:multiLevelType w:val="hybridMultilevel"/>
    <w:tmpl w:val="6F2C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1A6D47"/>
    <w:multiLevelType w:val="hybridMultilevel"/>
    <w:tmpl w:val="3D72B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06552"/>
    <w:multiLevelType w:val="hybridMultilevel"/>
    <w:tmpl w:val="868A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52DA"/>
    <w:multiLevelType w:val="hybridMultilevel"/>
    <w:tmpl w:val="6DAE1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3A"/>
    <w:rsid w:val="000170BC"/>
    <w:rsid w:val="00025AD7"/>
    <w:rsid w:val="00032412"/>
    <w:rsid w:val="00051DC5"/>
    <w:rsid w:val="0007590A"/>
    <w:rsid w:val="00077760"/>
    <w:rsid w:val="000A69B1"/>
    <w:rsid w:val="000B41CC"/>
    <w:rsid w:val="00104CEA"/>
    <w:rsid w:val="00111F04"/>
    <w:rsid w:val="00121E0B"/>
    <w:rsid w:val="00122B85"/>
    <w:rsid w:val="00147081"/>
    <w:rsid w:val="001519F8"/>
    <w:rsid w:val="00172FF4"/>
    <w:rsid w:val="00176769"/>
    <w:rsid w:val="001802E2"/>
    <w:rsid w:val="00187BC0"/>
    <w:rsid w:val="00190873"/>
    <w:rsid w:val="0019710E"/>
    <w:rsid w:val="001A0CFB"/>
    <w:rsid w:val="001A57B4"/>
    <w:rsid w:val="001B38EB"/>
    <w:rsid w:val="001D3D0B"/>
    <w:rsid w:val="0021487E"/>
    <w:rsid w:val="002149A1"/>
    <w:rsid w:val="00225D06"/>
    <w:rsid w:val="00242204"/>
    <w:rsid w:val="002831C0"/>
    <w:rsid w:val="00291F6C"/>
    <w:rsid w:val="002A4886"/>
    <w:rsid w:val="002A5402"/>
    <w:rsid w:val="002B1E0B"/>
    <w:rsid w:val="002B2831"/>
    <w:rsid w:val="002D5838"/>
    <w:rsid w:val="002E185B"/>
    <w:rsid w:val="0031058D"/>
    <w:rsid w:val="00312F6B"/>
    <w:rsid w:val="00336B6A"/>
    <w:rsid w:val="00337BA7"/>
    <w:rsid w:val="00354F1F"/>
    <w:rsid w:val="003709E6"/>
    <w:rsid w:val="00377268"/>
    <w:rsid w:val="00382527"/>
    <w:rsid w:val="00382D66"/>
    <w:rsid w:val="00392DC1"/>
    <w:rsid w:val="003A1D5A"/>
    <w:rsid w:val="003E00D2"/>
    <w:rsid w:val="003F0A02"/>
    <w:rsid w:val="003F4528"/>
    <w:rsid w:val="003F4756"/>
    <w:rsid w:val="00411B3F"/>
    <w:rsid w:val="00413D80"/>
    <w:rsid w:val="004605E8"/>
    <w:rsid w:val="0046636D"/>
    <w:rsid w:val="0048365C"/>
    <w:rsid w:val="00493593"/>
    <w:rsid w:val="004A2C19"/>
    <w:rsid w:val="004B255C"/>
    <w:rsid w:val="004E3FFA"/>
    <w:rsid w:val="004F0C3E"/>
    <w:rsid w:val="004F1CE9"/>
    <w:rsid w:val="00515332"/>
    <w:rsid w:val="00521D27"/>
    <w:rsid w:val="00535110"/>
    <w:rsid w:val="0054132A"/>
    <w:rsid w:val="00556C8D"/>
    <w:rsid w:val="0057217B"/>
    <w:rsid w:val="005731E0"/>
    <w:rsid w:val="00573F9E"/>
    <w:rsid w:val="005863C9"/>
    <w:rsid w:val="005C2BD6"/>
    <w:rsid w:val="005C6C35"/>
    <w:rsid w:val="005E18C9"/>
    <w:rsid w:val="005E6895"/>
    <w:rsid w:val="005F065F"/>
    <w:rsid w:val="00603F9E"/>
    <w:rsid w:val="00620D92"/>
    <w:rsid w:val="00625F3E"/>
    <w:rsid w:val="0063387C"/>
    <w:rsid w:val="00643545"/>
    <w:rsid w:val="006629CB"/>
    <w:rsid w:val="006A30AB"/>
    <w:rsid w:val="006B5E9F"/>
    <w:rsid w:val="006C0643"/>
    <w:rsid w:val="006C654B"/>
    <w:rsid w:val="006E680F"/>
    <w:rsid w:val="006E6F4F"/>
    <w:rsid w:val="006F7E56"/>
    <w:rsid w:val="007071F3"/>
    <w:rsid w:val="007376E0"/>
    <w:rsid w:val="00773541"/>
    <w:rsid w:val="00776100"/>
    <w:rsid w:val="00781889"/>
    <w:rsid w:val="007842B7"/>
    <w:rsid w:val="00792E06"/>
    <w:rsid w:val="00796D55"/>
    <w:rsid w:val="007B00B1"/>
    <w:rsid w:val="007B2832"/>
    <w:rsid w:val="007E1530"/>
    <w:rsid w:val="007F7C26"/>
    <w:rsid w:val="00827523"/>
    <w:rsid w:val="00850D7B"/>
    <w:rsid w:val="008632EB"/>
    <w:rsid w:val="00872AAF"/>
    <w:rsid w:val="008763A1"/>
    <w:rsid w:val="00877842"/>
    <w:rsid w:val="008A369F"/>
    <w:rsid w:val="008A5880"/>
    <w:rsid w:val="00922EAD"/>
    <w:rsid w:val="00934764"/>
    <w:rsid w:val="00973AD4"/>
    <w:rsid w:val="0098563F"/>
    <w:rsid w:val="00993C41"/>
    <w:rsid w:val="009B5FEA"/>
    <w:rsid w:val="009B7D52"/>
    <w:rsid w:val="009C645F"/>
    <w:rsid w:val="009C6605"/>
    <w:rsid w:val="009D1C08"/>
    <w:rsid w:val="009D4565"/>
    <w:rsid w:val="009F1E0F"/>
    <w:rsid w:val="00A6310E"/>
    <w:rsid w:val="00A64353"/>
    <w:rsid w:val="00A807E4"/>
    <w:rsid w:val="00A8237B"/>
    <w:rsid w:val="00AA2B02"/>
    <w:rsid w:val="00AA586C"/>
    <w:rsid w:val="00AC2EBA"/>
    <w:rsid w:val="00AD3195"/>
    <w:rsid w:val="00AD67B9"/>
    <w:rsid w:val="00AE1F88"/>
    <w:rsid w:val="00AF2AEF"/>
    <w:rsid w:val="00AF2B41"/>
    <w:rsid w:val="00AF388C"/>
    <w:rsid w:val="00B029B1"/>
    <w:rsid w:val="00B575C1"/>
    <w:rsid w:val="00B752BC"/>
    <w:rsid w:val="00B974B0"/>
    <w:rsid w:val="00BC7D88"/>
    <w:rsid w:val="00BD566B"/>
    <w:rsid w:val="00C02986"/>
    <w:rsid w:val="00C256A1"/>
    <w:rsid w:val="00C370F5"/>
    <w:rsid w:val="00C37219"/>
    <w:rsid w:val="00C63926"/>
    <w:rsid w:val="00C64FFE"/>
    <w:rsid w:val="00C677E3"/>
    <w:rsid w:val="00C80427"/>
    <w:rsid w:val="00C86AFF"/>
    <w:rsid w:val="00C94ED5"/>
    <w:rsid w:val="00CB157C"/>
    <w:rsid w:val="00CD5336"/>
    <w:rsid w:val="00CF4EDA"/>
    <w:rsid w:val="00D016F7"/>
    <w:rsid w:val="00D166C2"/>
    <w:rsid w:val="00D224F6"/>
    <w:rsid w:val="00D503C7"/>
    <w:rsid w:val="00D810DC"/>
    <w:rsid w:val="00DC7E70"/>
    <w:rsid w:val="00DC7EF7"/>
    <w:rsid w:val="00DD4462"/>
    <w:rsid w:val="00DD6214"/>
    <w:rsid w:val="00DE0B3A"/>
    <w:rsid w:val="00DE68DA"/>
    <w:rsid w:val="00DE71C0"/>
    <w:rsid w:val="00DF00AB"/>
    <w:rsid w:val="00DF0613"/>
    <w:rsid w:val="00E10B07"/>
    <w:rsid w:val="00E1154A"/>
    <w:rsid w:val="00E54BCB"/>
    <w:rsid w:val="00E67533"/>
    <w:rsid w:val="00E74A5E"/>
    <w:rsid w:val="00E87CD5"/>
    <w:rsid w:val="00E933A4"/>
    <w:rsid w:val="00EB73D1"/>
    <w:rsid w:val="00EC2F35"/>
    <w:rsid w:val="00EC535F"/>
    <w:rsid w:val="00EC538B"/>
    <w:rsid w:val="00EC6A34"/>
    <w:rsid w:val="00ED3AE4"/>
    <w:rsid w:val="00ED6896"/>
    <w:rsid w:val="00EE6D9C"/>
    <w:rsid w:val="00EF7F36"/>
    <w:rsid w:val="00F20B90"/>
    <w:rsid w:val="00F224A8"/>
    <w:rsid w:val="00F36E79"/>
    <w:rsid w:val="00F42430"/>
    <w:rsid w:val="00F61275"/>
    <w:rsid w:val="00F72A35"/>
    <w:rsid w:val="00F87901"/>
    <w:rsid w:val="00FA22F6"/>
    <w:rsid w:val="00FA3634"/>
    <w:rsid w:val="00FC4431"/>
    <w:rsid w:val="00FE4799"/>
    <w:rsid w:val="00FF1BD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DAD0A-D374-4C1C-854B-A4AE4F03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BD5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70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70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27"/>
    <w:pPr>
      <w:ind w:left="720"/>
      <w:contextualSpacing/>
    </w:pPr>
  </w:style>
  <w:style w:type="paragraph" w:styleId="NormalWeb">
    <w:name w:val="Normal (Web)"/>
    <w:basedOn w:val="Normal"/>
    <w:rsid w:val="00EC538B"/>
    <w:rPr>
      <w:sz w:val="24"/>
      <w:szCs w:val="24"/>
    </w:rPr>
  </w:style>
  <w:style w:type="paragraph" w:styleId="NoSpacing">
    <w:name w:val="No Spacing"/>
    <w:uiPriority w:val="1"/>
    <w:qFormat/>
    <w:rsid w:val="0063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Evaluations:</vt:lpstr>
    </vt:vector>
  </TitlesOfParts>
  <Company>Issaquah School District #411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Evaluations:</dc:title>
  <dc:subject/>
  <dc:creator>BramanD</dc:creator>
  <cp:keywords/>
  <cp:lastModifiedBy>Maners, Allison SHS Staff</cp:lastModifiedBy>
  <cp:revision>5</cp:revision>
  <cp:lastPrinted>2019-11-20T18:50:00Z</cp:lastPrinted>
  <dcterms:created xsi:type="dcterms:W3CDTF">2020-01-10T19:35:00Z</dcterms:created>
  <dcterms:modified xsi:type="dcterms:W3CDTF">2020-01-14T13:15:00Z</dcterms:modified>
</cp:coreProperties>
</file>